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проведения</w:t>
      </w:r>
    </w:p>
    <w:p w:rsidR="00D34C93" w:rsidRDefault="00D34C93" w:rsidP="00D34C9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организованной образовательной деятельности</w:t>
      </w:r>
    </w:p>
    <w:p w:rsidR="00D34C93" w:rsidRDefault="00D34C93" w:rsidP="00D34C9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ОО Речевое развитие</w:t>
      </w:r>
    </w:p>
    <w:p w:rsidR="00D34C93" w:rsidRDefault="00D34C93" w:rsidP="00D34C9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(подготовка к обучению грамоте)</w:t>
      </w:r>
    </w:p>
    <w:p w:rsidR="00D34C93" w:rsidRDefault="00D34C93" w:rsidP="00D34C9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тему: «</w:t>
      </w:r>
      <w:r w:rsidR="00DF7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Путешествие</w:t>
      </w:r>
      <w:r w:rsidR="00DF789C" w:rsidRPr="00DF78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 </w:t>
      </w:r>
      <w:proofErr w:type="spellStart"/>
      <w:r w:rsidR="00DF789C" w:rsidRPr="00DF78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D34C9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старшей группе 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2D3AC1" w:rsidP="00137483">
      <w:pPr>
        <w:spacing w:after="163" w:line="269" w:lineRule="auto"/>
        <w:ind w:left="139" w:right="6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</w:t>
      </w:r>
      <w:r w:rsid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D3AC1" w:rsidRDefault="002D3AC1" w:rsidP="00137483">
      <w:pPr>
        <w:spacing w:after="163" w:line="269" w:lineRule="auto"/>
        <w:ind w:left="139" w:right="6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группы №5</w:t>
      </w:r>
    </w:p>
    <w:p w:rsidR="002D3AC1" w:rsidRDefault="002D3AC1" w:rsidP="00137483">
      <w:pPr>
        <w:spacing w:after="163" w:line="269" w:lineRule="auto"/>
        <w:ind w:left="139" w:right="6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Удальцова Е.А.</w:t>
      </w:r>
    </w:p>
    <w:p w:rsidR="002D3AC1" w:rsidRDefault="002D3AC1" w:rsidP="00137483">
      <w:pPr>
        <w:spacing w:after="163" w:line="269" w:lineRule="auto"/>
        <w:ind w:left="139" w:right="6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3AC1" w:rsidRDefault="002D3AC1" w:rsidP="00137483">
      <w:pPr>
        <w:spacing w:after="163" w:line="269" w:lineRule="auto"/>
        <w:ind w:left="139" w:right="6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3AC1" w:rsidRDefault="002D3AC1" w:rsidP="00137483">
      <w:pPr>
        <w:spacing w:after="163" w:line="269" w:lineRule="auto"/>
        <w:ind w:left="139" w:right="6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C93" w:rsidRDefault="00D34C93" w:rsidP="00D34C9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совершенствовать фонетический слух, навык звукового анализа </w:t>
      </w:r>
      <w:r w:rsidR="00DF78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слова.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Совершенствовать умение детей в дифференциации гласных и согласных звуков;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-Упражнять в делении слов на слоги.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-Учить детей отгадывать загадки, отвечать на вопросы.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Упражнять в определении места звука в словах, в определении количества слогов в слове.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Развивать связную речь.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Развивать логическое мышление, внимание, сообразительность.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Развивать грамматический строй речи.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Воспитывать интерес к образовательной деятельности.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Воспитывать умение работать в коллективе, желание помочь другу.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Воспитывать умение слушать ответ товарища, формировать навык самоконтроля и самооценки.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приемы: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Словесные: беседа о гласных и согласных звуках, загадывание загадок о сказках; вопросы, объяснения.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Наглядные: картинки с заданиями, схемами 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Игровые: дидактические игры: «Из чего дом?», «Назови слово на заданный звук».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(оборудование):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Демонстрационный: 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картинки для составления предложений</w:t>
      </w: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коробочка с сюрпризом, аудиозапись телефонного звонка, плакат с изображением города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Звукограда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картинки сказочных героев (Буратино, Красная Шапочка, Три поросенка), раскраски ск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азочных героев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 количеству детей.</w:t>
      </w:r>
    </w:p>
    <w:p w:rsidR="00A8461A" w:rsidRDefault="00A8461A" w:rsidP="00DF789C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дидактические игры: «Звук потерялся», «Закончи предложение», «Назови братца»; чтение сказок, разгадывание загадок.</w:t>
      </w:r>
    </w:p>
    <w:p w:rsidR="00DF789C" w:rsidRDefault="00DF789C" w:rsidP="00DF789C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Подготовка воспитателя: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Подобрала соответствующую литературу, задания, игры, логические вопросы. Подготовила демонстрационный материал.</w:t>
      </w:r>
    </w:p>
    <w:p w:rsidR="00DF789C" w:rsidRPr="00DF789C" w:rsidRDefault="00DF789C" w:rsidP="00DF789C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НОД: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 Организационный момент.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Воспитатель: Ребята, сегодня мы с вами продолжим путешествие по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Звукограду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Вспомним, кто живет в этом городе, какие звуки?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Вдруг, речь воспитателя прерывает телефонный звонок. Звучит аудиозапись телефонного звонка. Педагог снимает трубку телефона и ведет с кем-то разговор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Воспитатель: Ребята, это звонит мэр города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Звукограда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Он сообщает, что в городе звуков переполох, к ним попали сказочные герои. Они кричат, плачут и требуют вернуть их в свои сказки. Мэр знает, что мы с вами знаем много сказок и надеется, что мы сможем помочь.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- Ну, что поможем сказочным героям и мэру?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Ответы детей: Да, поможем.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(Воспитатель набирает номер телефона и имитирует разговор с мэром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Уважаемый мэр, мы согласны, но что нужно сделать, чтобы помочь сказочным героям?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Мэр: Нужно выполнить задания, которые я вам отправляю на электронную почту.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(Звучит аудиозапись смс – оповещения и воспитатель демонстрирует задания в пакете, пришедшие по электронной почте).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Основная часть.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Воспитатель: Кто же первый герой, попавший в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отгадайте загадку: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Мальчишка деревянный,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Непоседа и проказник,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Карабаса наказал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устроил куклам бал.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Ответы детей: Буратино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(Воспитатель выставляет картинку Буратино).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Ребята, а из какой сказки этот герой?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Ответы детей: Этот герой из сказки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А.Толстого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«Приключения Буратино».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Правильно, и чтобы вернуть Буратино в его сказку нам нужно выполнить задание.</w:t>
      </w:r>
    </w:p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я скажу сначала звук А, а потом Ш. Какой слог получится? - (</w:t>
      </w:r>
      <w:r w:rsidRPr="001374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АШ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1"/>
        <w:gridCol w:w="1592"/>
      </w:tblGrid>
      <w:tr w:rsidR="00A8461A" w:rsidRPr="00137483" w:rsidTr="00AD7AF9">
        <w:tc>
          <w:tcPr>
            <w:tcW w:w="0" w:type="auto"/>
            <w:shd w:val="clear" w:color="auto" w:fill="auto"/>
            <w:hideMark/>
          </w:tcPr>
          <w:p w:rsidR="00A8461A" w:rsidRPr="00137483" w:rsidRDefault="00A8461A" w:rsidP="00AD7AF9">
            <w:pPr>
              <w:spacing w:after="163" w:line="269" w:lineRule="auto"/>
              <w:ind w:left="139" w:right="68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74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О+С =</w:t>
            </w:r>
            <w:r w:rsidRPr="001374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ОС</w:t>
            </w:r>
          </w:p>
        </w:tc>
        <w:tc>
          <w:tcPr>
            <w:tcW w:w="0" w:type="auto"/>
            <w:shd w:val="clear" w:color="auto" w:fill="auto"/>
            <w:hideMark/>
          </w:tcPr>
          <w:p w:rsidR="00A8461A" w:rsidRPr="00137483" w:rsidRDefault="00A8461A" w:rsidP="00AD7AF9">
            <w:pPr>
              <w:spacing w:after="163" w:line="269" w:lineRule="auto"/>
              <w:ind w:left="139" w:right="68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74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У+М=</w:t>
            </w:r>
            <w:r w:rsidRPr="001374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УМ</w:t>
            </w:r>
          </w:p>
        </w:tc>
      </w:tr>
      <w:tr w:rsidR="00A8461A" w:rsidRPr="00137483" w:rsidTr="00AD7AF9">
        <w:tc>
          <w:tcPr>
            <w:tcW w:w="0" w:type="auto"/>
            <w:shd w:val="clear" w:color="auto" w:fill="auto"/>
            <w:hideMark/>
          </w:tcPr>
          <w:p w:rsidR="00A8461A" w:rsidRPr="00137483" w:rsidRDefault="00A8461A" w:rsidP="00AD7AF9">
            <w:pPr>
              <w:spacing w:after="163" w:line="269" w:lineRule="auto"/>
              <w:ind w:left="139" w:right="68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74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С+О=</w:t>
            </w:r>
            <w:r w:rsidRPr="001374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</w:t>
            </w:r>
          </w:p>
        </w:tc>
        <w:tc>
          <w:tcPr>
            <w:tcW w:w="0" w:type="auto"/>
            <w:shd w:val="clear" w:color="auto" w:fill="auto"/>
            <w:hideMark/>
          </w:tcPr>
          <w:p w:rsidR="00A8461A" w:rsidRPr="00137483" w:rsidRDefault="00A8461A" w:rsidP="00AD7AF9">
            <w:pPr>
              <w:spacing w:after="163" w:line="269" w:lineRule="auto"/>
              <w:ind w:left="139" w:right="68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374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М+У=</w:t>
            </w:r>
            <w:r w:rsidRPr="001374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МУ</w:t>
            </w:r>
          </w:p>
        </w:tc>
      </w:tr>
    </w:tbl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Отгадайте загадку и разделите отгадку на слоги:</w:t>
      </w:r>
    </w:p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</w:p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ты видишь каждый день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В книжке на </w:t>
      </w:r>
      <w:proofErr w:type="gramStart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странице,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Нам</w:t>
      </w:r>
      <w:proofErr w:type="gramEnd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 капельки не лень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 строчки становиться. - (</w:t>
      </w:r>
      <w:r w:rsidRPr="001374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Буквы).</w:t>
      </w:r>
    </w:p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гласные встретились в слове? </w:t>
      </w:r>
      <w:proofErr w:type="gramStart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У</w:t>
      </w:r>
      <w:proofErr w:type="gramEnd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,Ы)</w:t>
      </w:r>
    </w:p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слогов? Как узнали?</w:t>
      </w:r>
    </w:p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</w:t>
      </w:r>
    </w:p>
    <w:p w:rsidR="00A8461A" w:rsidRPr="00137483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Черный </w:t>
      </w:r>
      <w:proofErr w:type="gramStart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Ивашка,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Деревянная</w:t>
      </w:r>
      <w:proofErr w:type="gramEnd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рубашка,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Где носом пройдет -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Там заметку кладет.</w:t>
      </w: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(карандаш) -</w:t>
      </w:r>
    </w:p>
    <w:p w:rsidR="00A8461A" w:rsidRPr="00A8461A" w:rsidRDefault="00A8461A" w:rsidP="00A8461A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гласные встретились в слове? (</w:t>
      </w:r>
      <w:proofErr w:type="spellStart"/>
      <w:proofErr w:type="gramStart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а,а</w:t>
      </w:r>
      <w:proofErr w:type="gramEnd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</w:t>
      </w:r>
      <w:proofErr w:type="spellEnd"/>
      <w:r w:rsidRPr="00137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Посмотрите, мы правильно справились с первым заданием, и наш герой Буратино отправляется в свою сказку. Молодцы!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Воспитатель: Кто же еще попал в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мы узнаем, отгадав следующую загадку: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Бабушка девочку очень любила,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Шапочку красную ей подарила.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Девочка имя забыла своё.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ну, подскажите имя её?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Красная Шапочка.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А из какой сказки эта героиня?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Дети: Из сказки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Ш.Пьеро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«Красная Шапочка»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На доску выставляется картинка с Красной Шапочкой)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Давайте узнаем, ребята, что нам нужно выполнить, что бы Красная Шапочка вернулась в свою сказку.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(Воспитатель показывает и прикрепляет на доске картинку с двумя мальчиками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Воспитатель: - Ребята, когда нам нужно с кем – то познакомится, что мы делаем?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Здороваемся, спрашиваем имя.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Правильно, давайте познакомимся и узнаем, как зовут этих мальчиков (</w:t>
      </w: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появляется новая картинка с именами Рома и Сережа,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воспитатель читает имена детей, интонационно выделяя звук «Р»).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Какой звук я выделила голосом?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Звук «Р».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Когда мы произносим звук «Р», нам мешает что-нибудь во рту?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Да, зубы.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Значит это звук согласный или гласный?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Этот звук встречает во рту преграду, значит он согласный.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Правильно. Одинаково «Р» звучит в именах мальчиков?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В имени «Рома» «Р» звучит твердо.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Значит это большой братец звука «Р».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А в имени «Сережа», как звучит звук «Р»?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В имени «Сережа» звук «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Рь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звучит мягко.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Правильно, это маленький братец звука «Р» - «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Рь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Молодцы!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Ребята, где находится звук «Р» в слове «Рома»?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В слове «Рома» звук «Р» находится в начале слова.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Чтобы поселить звук на свое место в слове, нужно его проанализировать (разделить на слоги). Кто, определит, сколько слогов в слове «Рома»?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Какой звук «Р» в слове «Рома»?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твердый.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На каком месте вы поселили звук «Р» в слове «Рома»?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в начале слова.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А сейчас проанализируем слово «Сережа». Сколько слогов в этом слове?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отхлопывают три раза. Три.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Воспитатель: Правильно, </w:t>
      </w:r>
      <w:r w:rsidR="00DF78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где 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«живет» звук «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Рь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в слове «Сережа»?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Дети: Звук «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Рь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в слове «Сережа» находится в середине слова.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Вот видите, какие вы молодцы, справились и с этим заданием, и Красная Шапочка отправляется в свою сказку.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Снова раздается телефонный звонок. Воспитатель отвечает по телефону и обращается к детям.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Ребята, я ничего не поняла, там какие-то озорники визжат, плачут, хохочут, что делать? Попробуйте вы разобраться, кто это?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Три братца дружно строят дом,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Тепло, уютно будет в нем.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работе братцы знают толк,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 сможет в дом пробраться волк.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Три поросенка.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А из какой сказки эти герои?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Эти герои из народной сказки «Три поросенка».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Поросята очень любят веселиться и играть, давайте и мы поиграем. Вставайте в круг.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 «Зарядка семи гномов».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Первый гном присел и встал (приседания),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второй вдруг побежал (бег на месте),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Третий, плавно покружился (кружатся направо),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четвёртый наклонился (наклоны).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Пятый вправо повернулся (поворот направо),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шестой назад прогнулся (наклон назад),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Гном седьмой без остановки прыгал высоко и долго (прыжки),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Белоснежка же сказала: «Повторяем всё сначала!».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Передохнули. Но поросята не наигрались и хотят поиграть с нами еще. А вы, помните, из какого материала строили свои дома поросята в сказке?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один братец из соломы, второй из прутиков, а старший из кирпича.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А из чего еще можно построить дома?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«Из чего дом?»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Я буду называть материал, а тот, кому я брошу мяч, будет называть, каким он будет: из соломы – соломенный; из камня – каменный; из дерева – деревянный; из стекла – стеклянный; из железа – железный; из резины – резиновый; из пластмассы – пластмассовый; из кирпича – кирпичный.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Молодцы! Наши поросята наигрались, успокоились и отправились в свою сказку.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А мы с вами поиграем еще в одну игру. С каким согласным звуком мы сегодня познакомились?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со звуком «Р».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Что мы узнали о нем?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Что звук «Р» согласный и у него есть два братца. Большой (твердый) и маленький (мягкий).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Молодцы. Давайте проверим, как вы научились распознавать, где «Р», а где в словах «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Рь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«Кто больше»: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Придумайте слова с большим братцем «Р».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(рама, рак, рыба, гром, краб, брат), а теперь с мягким «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Рь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(Рита, рябина, ремень, грибок).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Заключительная часть: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Ребята, (</w:t>
      </w: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заглядывая в конверт</w:t>
      </w: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), задания мэра закончились?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Да.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Воспитатель: Как вы думаете, мы помогли жителям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Звукограда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 Все герои вернулись в свои сказки?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Да.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Чем мы помогли Красной Шапочке?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Выучили согласный звук «Р». Искали его место в именах мальчиков. Определяли сколько слогов в слове «Рома» и в слове «Сережа».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Раздается звонок. Воспитатель имитирует разговор с мэром.</w:t>
      </w:r>
    </w:p>
    <w:p w:rsidR="00A8461A" w:rsidRPr="00A8461A" w:rsidRDefault="00A8461A" w:rsidP="00A8461A">
      <w:pPr>
        <w:spacing w:after="163" w:line="269" w:lineRule="auto"/>
        <w:ind w:left="13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Воспитатель: Звонил мэр </w:t>
      </w:r>
      <w:proofErr w:type="spellStart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Звукограда</w:t>
      </w:r>
      <w:proofErr w:type="spellEnd"/>
      <w:r w:rsidRPr="00A846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он благодарит нас за помощь. Благодаря нам все сказочные герои вернулись в свои сказки и в городе снова порядок.</w:t>
      </w:r>
    </w:p>
    <w:p w:rsidR="00137483" w:rsidRDefault="00137483"/>
    <w:p w:rsidR="00137483" w:rsidRDefault="00137483"/>
    <w:p w:rsidR="00DF789C" w:rsidRDefault="00DF789C"/>
    <w:p w:rsidR="00DF789C" w:rsidRDefault="00DF789C"/>
    <w:p w:rsidR="00137483" w:rsidRDefault="00137483" w:rsidP="00137483">
      <w:pPr>
        <w:spacing w:after="0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Образовательное государственное бюджетное</w:t>
      </w:r>
    </w:p>
    <w:p w:rsidR="00137483" w:rsidRDefault="00137483" w:rsidP="00137483">
      <w:pPr>
        <w:spacing w:after="0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профессиональное образовательное учреждение</w:t>
      </w:r>
    </w:p>
    <w:p w:rsidR="00137483" w:rsidRDefault="00137483" w:rsidP="00137483">
      <w:pPr>
        <w:spacing w:after="0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«Ульяновский социально – педагогический колледж»</w:t>
      </w: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проведения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организованной образовательной деятельности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ОО Речевое развитие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(подготовка к обучению грамоте)</w:t>
      </w:r>
    </w:p>
    <w:p w:rsidR="00137483" w:rsidRDefault="00137483" w:rsidP="00BA5FC5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тему: </w:t>
      </w:r>
      <w:r w:rsidR="00BA5FC5" w:rsidRPr="00BA5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«Волшебный сундучок Дедушки Грамотея»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старшей группе 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студентки группы________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(Ф.И.О.)</w:t>
      </w: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7483" w:rsidRDefault="00137483" w:rsidP="00137483">
      <w:pPr>
        <w:spacing w:after="163" w:line="269" w:lineRule="auto"/>
        <w:ind w:left="139" w:right="6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Преподаватель:</w:t>
      </w:r>
    </w:p>
    <w:p w:rsidR="00137483" w:rsidRDefault="00137483"/>
    <w:p w:rsidR="00137483" w:rsidRDefault="00137483"/>
    <w:p w:rsidR="00137483" w:rsidRDefault="00137483"/>
    <w:p w:rsidR="00137483" w:rsidRDefault="00137483"/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занятия:</w:t>
      </w:r>
      <w:r w:rsidRPr="00BA5FC5">
        <w:rPr>
          <w:rFonts w:ascii="Times New Roman" w:hAnsi="Times New Roman" w:cs="Times New Roman"/>
          <w:sz w:val="28"/>
          <w:szCs w:val="28"/>
        </w:rPr>
        <w:t> Помочь</w:t>
      </w:r>
      <w:r>
        <w:rPr>
          <w:rFonts w:ascii="Times New Roman" w:hAnsi="Times New Roman" w:cs="Times New Roman"/>
          <w:sz w:val="28"/>
          <w:szCs w:val="28"/>
        </w:rPr>
        <w:t xml:space="preserve"> старшим</w:t>
      </w:r>
      <w:r w:rsidRPr="00BA5FC5">
        <w:rPr>
          <w:rFonts w:ascii="Times New Roman" w:hAnsi="Times New Roman" w:cs="Times New Roman"/>
          <w:sz w:val="28"/>
          <w:szCs w:val="28"/>
        </w:rPr>
        <w:t xml:space="preserve"> дошкольникам освоить программный материал, добиваться большей активности детей на занятии.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BA5FC5" w:rsidRPr="00BA5FC5" w:rsidRDefault="00BA5FC5" w:rsidP="00BA5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Учить детей называть слова с заданным звуком и определять место звука в словах.</w:t>
      </w:r>
    </w:p>
    <w:p w:rsidR="00BA5FC5" w:rsidRPr="00BA5FC5" w:rsidRDefault="00BA5FC5" w:rsidP="00BA5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Учить детей проводить звуковой анализ слов, дифференцируя звуки по их качественной характеристике </w:t>
      </w:r>
      <w:r w:rsidRPr="00BA5FC5">
        <w:rPr>
          <w:rFonts w:ascii="Times New Roman" w:hAnsi="Times New Roman" w:cs="Times New Roman"/>
          <w:i/>
          <w:iCs/>
          <w:sz w:val="28"/>
          <w:szCs w:val="28"/>
        </w:rPr>
        <w:t>(согласные и гласны)</w:t>
      </w:r>
    </w:p>
    <w:p w:rsidR="00BA5FC5" w:rsidRPr="00BA5FC5" w:rsidRDefault="00BA5FC5" w:rsidP="00BA5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Совершенствовать навык ответа полным предложением на заданный вопрос расширять активный словарь.</w:t>
      </w:r>
    </w:p>
    <w:p w:rsidR="00BA5FC5" w:rsidRPr="00BA5FC5" w:rsidRDefault="00BA5FC5" w:rsidP="00BA5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 xml:space="preserve">Закреплять навык </w:t>
      </w:r>
      <w:proofErr w:type="spellStart"/>
      <w:r w:rsidRPr="00BA5FC5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BA5FC5">
        <w:rPr>
          <w:rFonts w:ascii="Times New Roman" w:hAnsi="Times New Roman" w:cs="Times New Roman"/>
          <w:sz w:val="28"/>
          <w:szCs w:val="28"/>
        </w:rPr>
        <w:t xml:space="preserve"> анализа слов.</w:t>
      </w:r>
    </w:p>
    <w:p w:rsidR="00BA5FC5" w:rsidRPr="00BA5FC5" w:rsidRDefault="00BA5FC5" w:rsidP="00BA5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Формировать умение делить слова на слоги.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BA5FC5" w:rsidRPr="00BA5FC5" w:rsidRDefault="00BA5FC5" w:rsidP="00BA5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Совершенствование навыка звукового анализа.</w:t>
      </w:r>
    </w:p>
    <w:p w:rsidR="00BA5FC5" w:rsidRPr="00BA5FC5" w:rsidRDefault="00BA5FC5" w:rsidP="00BA5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Развивать слуховое внимание, память.</w:t>
      </w:r>
    </w:p>
    <w:p w:rsidR="00BA5FC5" w:rsidRPr="00BA5FC5" w:rsidRDefault="00BA5FC5" w:rsidP="00BA5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Развивать логическое и творческое мышление.</w:t>
      </w:r>
    </w:p>
    <w:p w:rsidR="00BA5FC5" w:rsidRPr="00BA5FC5" w:rsidRDefault="00BA5FC5" w:rsidP="00BA5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выделять звук в слове, определять его.</w:t>
      </w:r>
    </w:p>
    <w:p w:rsidR="00BA5FC5" w:rsidRPr="00BA5FC5" w:rsidRDefault="00BA5FC5" w:rsidP="00BA5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Закрепить знание гласных и согласных звуков.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BA5FC5" w:rsidRPr="00BA5FC5" w:rsidRDefault="00BA5FC5" w:rsidP="00BA5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Формировать положительную установку на занятие.</w:t>
      </w:r>
    </w:p>
    <w:p w:rsidR="00BA5FC5" w:rsidRPr="00BA5FC5" w:rsidRDefault="00BA5FC5" w:rsidP="00BA5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Совершенствовать навык переключения с одного вида деятельности на другой.</w:t>
      </w:r>
    </w:p>
    <w:p w:rsidR="00BA5FC5" w:rsidRPr="00BA5FC5" w:rsidRDefault="00BA5FC5" w:rsidP="00BA5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Развивать навык работы в группе и индивидуально.</w:t>
      </w:r>
    </w:p>
    <w:p w:rsidR="00BA5FC5" w:rsidRPr="00BA5FC5" w:rsidRDefault="00BA5FC5" w:rsidP="00BA5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Воспитывать интерес к занятиям через использование занимательных упражнений.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Наглядный: Показ, демонстрация, иллюстрация.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Словесный: Художественное слово, беседа, рассказ, вопросы, пояснения.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Игровой: Сюрпризный момент, игра.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Наглядный материал: сундук, конверт с письмом, ключи, картинки с изображением предметов, карточки с изображением согласных букв, мяч, корзина с кубиками, корзина с игрушечными продуктами.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  <w:r w:rsidRPr="00BA5FC5">
        <w:rPr>
          <w:rFonts w:ascii="Times New Roman" w:hAnsi="Times New Roman" w:cs="Times New Roman"/>
          <w:sz w:val="28"/>
          <w:szCs w:val="28"/>
        </w:rPr>
        <w:t xml:space="preserve"> картинки для штриховки, простые карандаши.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BA5FC5">
        <w:rPr>
          <w:rFonts w:ascii="Times New Roman" w:hAnsi="Times New Roman" w:cs="Times New Roman"/>
          <w:sz w:val="28"/>
          <w:szCs w:val="28"/>
        </w:rPr>
        <w:t>Алфавит, буквы, слоги, гласные и согласные звуки.</w:t>
      </w:r>
    </w:p>
    <w:p w:rsid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BA5FC5">
        <w:rPr>
          <w:rFonts w:ascii="Times New Roman" w:hAnsi="Times New Roman" w:cs="Times New Roman"/>
          <w:sz w:val="28"/>
          <w:szCs w:val="28"/>
        </w:rPr>
        <w:t>Беседа, речевая настройка, чтение художественной литературы.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sz w:val="28"/>
          <w:szCs w:val="28"/>
        </w:rPr>
      </w:pPr>
      <w:r w:rsidRPr="00BA5FC5">
        <w:rPr>
          <w:rFonts w:ascii="Times New Roman" w:hAnsi="Times New Roman" w:cs="Times New Roman"/>
          <w:b/>
          <w:sz w:val="28"/>
          <w:szCs w:val="28"/>
        </w:rPr>
        <w:t>Подготовка воспитателя: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- подобрала соответствующую литературу, задания, игры, логические вопросы;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- подготовила демонстрационный материал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 заходят в группу и встают полукругом.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 Ребята, посмотрите, сколько к нам сегодня пришло гостей на занятие. Давайте поздороваемся с гостями, друг другом. Здравствуйте!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Посмотрите на нас!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Мы – ребята, суперкласс!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Дружные и смелые,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А еще – умелые!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Можем многое мы делать,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Клеить, резать, лепить, плести,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Посмотрите, вы на нас!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Мы – ребята, суперкласс!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 xml:space="preserve">Воспитатель: Ребята! Посмотрите, к нам пришла посылка! Написано: "От Дедушки Грамотея ИЗ СТРАНЫ </w:t>
      </w:r>
      <w:proofErr w:type="spellStart"/>
      <w:r w:rsidRPr="00BA5FC5">
        <w:rPr>
          <w:rFonts w:ascii="Times New Roman" w:hAnsi="Times New Roman" w:cs="Times New Roman"/>
          <w:sz w:val="28"/>
          <w:szCs w:val="28"/>
        </w:rPr>
        <w:t>АБВГДейкин</w:t>
      </w:r>
      <w:proofErr w:type="spellEnd"/>
      <w:r w:rsidRPr="00BA5FC5">
        <w:rPr>
          <w:rFonts w:ascii="Times New Roman" w:hAnsi="Times New Roman" w:cs="Times New Roman"/>
          <w:sz w:val="28"/>
          <w:szCs w:val="28"/>
        </w:rPr>
        <w:t>!" Давайте ее откроем и узнает, что там внутри!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(Дети и воспитатель распечатывают посылку, достает оттуда сундук и письмо.)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Сундучок- то не простой! С семью замками! Давайте прочитаем письмо: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"Дорогие ребята! Дети старшей группы!"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 xml:space="preserve">Пишет вам дедушка Грамотей из страны </w:t>
      </w:r>
      <w:proofErr w:type="spellStart"/>
      <w:r w:rsidRPr="00BA5FC5">
        <w:rPr>
          <w:rFonts w:ascii="Times New Roman" w:hAnsi="Times New Roman" w:cs="Times New Roman"/>
          <w:sz w:val="28"/>
          <w:szCs w:val="28"/>
        </w:rPr>
        <w:t>АБВГДейки</w:t>
      </w:r>
      <w:proofErr w:type="spellEnd"/>
      <w:r w:rsidRPr="00BA5FC5">
        <w:rPr>
          <w:rFonts w:ascii="Times New Roman" w:hAnsi="Times New Roman" w:cs="Times New Roman"/>
          <w:sz w:val="28"/>
          <w:szCs w:val="28"/>
        </w:rPr>
        <w:t xml:space="preserve">! До меня дошли сведения, что вы очень любознательные ребята и любите заниматься. Я прислал вам подарок в сундучке. Но сундучок с семью замками. К каждому замку есть свой ключик. Найти </w:t>
      </w:r>
      <w:r w:rsidRPr="00BA5FC5">
        <w:rPr>
          <w:rFonts w:ascii="Times New Roman" w:hAnsi="Times New Roman" w:cs="Times New Roman"/>
          <w:sz w:val="28"/>
          <w:szCs w:val="28"/>
        </w:rPr>
        <w:lastRenderedPageBreak/>
        <w:t>ключи несложно, нужно лишь угадать, где они лежат. Мои волшебные помощники спрятали ключи у вас в группе. Отгадайте загадки и узнаете, где искать ключи. Приложите ключи к замкам и сундучок откроется! Правда, ест еще один секрет! Но об этом вы узнаете позже. Желаю успеха, Дедушка Грамотей.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Вот это да! Ну, что, интересно узнать, что находится в сундучке? Будем искать вместе?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А вот и загадки есть в письме: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Есть в комнате портрет,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 всем на вас похожий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Засмейся - и в ответ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Он засмеялся тоже.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Это зеркало! Надо искать там, где зеркало!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(Воспитатель вынимает ключ из-за зеркала.)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А ключ то не простой! На нем задание. Вот о каком секрете говорилось в письме Дедушки Грамотея! Справимся с этим заданием- один замок откроем!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Задание №1.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Помощники Дедушки Грамотея принесли для вас карточку с изображением цветка. Что это за цветок?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Мак!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Давайте сосчитаем, сколько звуков в слове Мак. Какой первый звук?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A5FC5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BA5FC5">
        <w:rPr>
          <w:rFonts w:ascii="Times New Roman" w:hAnsi="Times New Roman" w:cs="Times New Roman"/>
          <w:sz w:val="28"/>
          <w:szCs w:val="28"/>
        </w:rPr>
        <w:t>-м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Звук М. Давайте попробуем пропеть этот звук. М-м-</w:t>
      </w:r>
      <w:proofErr w:type="gramStart"/>
      <w:r w:rsidRPr="00BA5FC5">
        <w:rPr>
          <w:rFonts w:ascii="Times New Roman" w:hAnsi="Times New Roman" w:cs="Times New Roman"/>
          <w:sz w:val="28"/>
          <w:szCs w:val="28"/>
        </w:rPr>
        <w:t>м...</w:t>
      </w:r>
      <w:proofErr w:type="gramEnd"/>
      <w:r w:rsidRPr="00BA5FC5">
        <w:rPr>
          <w:rFonts w:ascii="Times New Roman" w:hAnsi="Times New Roman" w:cs="Times New Roman"/>
          <w:sz w:val="28"/>
          <w:szCs w:val="28"/>
        </w:rPr>
        <w:t xml:space="preserve"> Получается? А что нам мешает?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Губы!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Если мы не можем пропеть его, то какой это звук?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Согласный!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Правильно! Какой второй звук в слове Мак?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М-</w:t>
      </w:r>
      <w:proofErr w:type="spellStart"/>
      <w:r w:rsidRPr="00BA5FC5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BA5FC5">
        <w:rPr>
          <w:rFonts w:ascii="Times New Roman" w:hAnsi="Times New Roman" w:cs="Times New Roman"/>
          <w:sz w:val="28"/>
          <w:szCs w:val="28"/>
        </w:rPr>
        <w:t>-к! Звук А!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Воспитатель! Давайте попробуем его пропеть!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А-а-</w:t>
      </w:r>
      <w:proofErr w:type="gramStart"/>
      <w:r w:rsidRPr="00BA5FC5">
        <w:rPr>
          <w:rFonts w:ascii="Times New Roman" w:hAnsi="Times New Roman" w:cs="Times New Roman"/>
          <w:sz w:val="28"/>
          <w:szCs w:val="28"/>
        </w:rPr>
        <w:t>а...</w:t>
      </w:r>
      <w:proofErr w:type="gramEnd"/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Звук А можно пропеть, ему ничего не мешает. Какой это звук?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lastRenderedPageBreak/>
        <w:t>Дети: Гласный!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 с детьми пробует пропеть третий звук К и определяют, что он не поется! А значит он согласный!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Молодцы, справились с заданием. Вот вам и первый ключик!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(Воспитатель вставляет ключик в первый замок.)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Слушайте вторую загадку, где искать второй ключ: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Не человек, а разговаривает,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Не рубашка, а сшита.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Книга! Ключ будем искать там, где у нас в группе книги!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(Находят второй ключ, выполняют второе задание.)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Задание №2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А задание такое: поиграть в игру "Доскажи словечко" Дедушка Грамотей очень любит стихи. Однажды он начал вспоминать их, но забыл... слава. Давайте поможем Дедушке!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1. Над лугами, над водой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Хлынул дождик проливной,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А потом повисло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 небе коромысло.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Ребятишек радует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Цветная ... (радуга).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2. Утром дед спросил у внучки: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Почему не моешь .... (ручки).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3. Михаил играл в футбол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И забил в ворота ...(гол).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4. Солнце светит очень ярко,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 xml:space="preserve">Бегемоту </w:t>
      </w:r>
      <w:proofErr w:type="gramStart"/>
      <w:r w:rsidRPr="00BA5FC5">
        <w:rPr>
          <w:rFonts w:ascii="Times New Roman" w:hAnsi="Times New Roman" w:cs="Times New Roman"/>
          <w:sz w:val="28"/>
          <w:szCs w:val="28"/>
        </w:rPr>
        <w:t>очень....</w:t>
      </w:r>
      <w:proofErr w:type="gramEnd"/>
      <w:r w:rsidRPr="00BA5FC5">
        <w:rPr>
          <w:rFonts w:ascii="Times New Roman" w:hAnsi="Times New Roman" w:cs="Times New Roman"/>
          <w:sz w:val="28"/>
          <w:szCs w:val="28"/>
        </w:rPr>
        <w:t>( жарко).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5. Где обедал воробей?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 зоопарке у .... (зверей).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6. У себя в саду Андрейка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Поливал цветы из ... (лейки).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lastRenderedPageBreak/>
        <w:t>Задание №4.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Правильно! И следующее задание вам надо выполнить с карандашом и прописью (или тетрадью, можно дать картинки, которые дети должны заштриховать).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(Дети справляются с заданием, открывают ключом четвертый замок.)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А пятый ключ будем искать вот где: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Дарит чудеса она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 большом ящике живет....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Всем, кто очень любит строить.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Побывать в ней детям стоит...(конструктор).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(Дети отгадывают: Строительные кирпичики. Находят ключ.)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Задание № 5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Вот он ключик, а на нем следующее задание- игра!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Я буду называть действие, а вы будете отгадывать, кто их совершает.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1. Кто и что летает? (Самолет, птица, воздушный шар, бабочка, мух, пушинка, листья желтые с деревьев)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2. Кто и что плавает? (Корабль, доска, человек, собака.)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3. Кто и что греет? (Печь, солнце, грелка.)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4. Кто и что идет (Человек, дождь, снег, время.)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5. Кто и что стоит (Человек, дом, столб, стол.)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6. Кто и что прыгает (Мячик, заяц, человек.)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(Дети выполняют задание, получают ключик и открывают шестой замок.)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Вот и последний ключ нам осталось найти. Ну, а где его искать, постарайтесь угадать: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Бьют его, а он не плачет,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Только выше, выше скачет!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Это мяч! А мячи у нас в спортивном уголке. (Находят ключ)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Задание № 6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Слушайте последнее - шестое задание! Это игра "Магазин"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Мы пришли в продуктовый магазин. Покупать можно только те продукты, в названиях которых есть звук "С". Что вы купите? Дети называют продукты: сыр, сосиски, сахар, соль, сухари, сок, колбаса, свекла, капуста.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lastRenderedPageBreak/>
        <w:t>А теперь мы выбираем продукты, в названиях которых есть звук "К": картошка, какао, кофе, карамель, крупа, шоколад.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Давайте выберем те продукты, в названиях которых есть звук "М": молоко, масло, макароны, сметана, мука.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(Когда дети называют слова, можно попросить их придумать предложение с названым словом.)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После выполнения задания дети получают седьмой ключ, вставляют в замок. Сундучок открывается.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Ребята, посмотрите, что здесь лежит!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Дети: Это Печенье! Оно в форме букв!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Воспитатель: Можно и поиграть с буквами, можно и чай с печеньем попить!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FC5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BA5FC5" w:rsidRPr="00BA5FC5" w:rsidRDefault="00BA5FC5" w:rsidP="00BA5FC5">
      <w:pPr>
        <w:rPr>
          <w:rFonts w:ascii="Times New Roman" w:hAnsi="Times New Roman" w:cs="Times New Roman"/>
          <w:sz w:val="28"/>
          <w:szCs w:val="28"/>
        </w:rPr>
      </w:pPr>
      <w:r w:rsidRPr="00BA5FC5">
        <w:rPr>
          <w:rFonts w:ascii="Times New Roman" w:hAnsi="Times New Roman" w:cs="Times New Roman"/>
          <w:sz w:val="28"/>
          <w:szCs w:val="28"/>
        </w:rPr>
        <w:t>Спасибо Дедушке Грамотею! Ребята, скажите, вам понравилось сегодня выполнять задания Дедушки Грамотея? Что больше понравилось? С выполнением какого задания у вас возникли трудности? Вы все молодцы! С вашей помощью можно открывать любые замки!</w:t>
      </w:r>
    </w:p>
    <w:p w:rsidR="00137483" w:rsidRDefault="00137483"/>
    <w:sectPr w:rsidR="00137483" w:rsidSect="00D34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607"/>
    <w:multiLevelType w:val="hybridMultilevel"/>
    <w:tmpl w:val="99F2563C"/>
    <w:lvl w:ilvl="0" w:tplc="9E0487CC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629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BAFE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87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4DF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2E7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447F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FC7B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C15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D46C52"/>
    <w:multiLevelType w:val="hybridMultilevel"/>
    <w:tmpl w:val="B55ABC2A"/>
    <w:lvl w:ilvl="0" w:tplc="2F08CA54">
      <w:start w:val="2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8F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E7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64D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C3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961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54A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4E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CF0403"/>
    <w:multiLevelType w:val="hybridMultilevel"/>
    <w:tmpl w:val="1EB2FA28"/>
    <w:lvl w:ilvl="0" w:tplc="7C8207A6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8F0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EBF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002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47C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413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28B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12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61D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791866"/>
    <w:multiLevelType w:val="hybridMultilevel"/>
    <w:tmpl w:val="8702CB18"/>
    <w:lvl w:ilvl="0" w:tplc="EB781704">
      <w:start w:val="6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21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87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EB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0A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F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80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49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A6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4A771E"/>
    <w:multiLevelType w:val="multilevel"/>
    <w:tmpl w:val="F85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E1878"/>
    <w:multiLevelType w:val="multilevel"/>
    <w:tmpl w:val="C062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A6C87"/>
    <w:multiLevelType w:val="multilevel"/>
    <w:tmpl w:val="AD34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B44B8"/>
    <w:multiLevelType w:val="hybridMultilevel"/>
    <w:tmpl w:val="219CEA16"/>
    <w:lvl w:ilvl="0" w:tplc="0F989130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EB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04D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21B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0CC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3476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CE8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2F8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496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A20FB4"/>
    <w:multiLevelType w:val="multilevel"/>
    <w:tmpl w:val="3B4E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14EF1"/>
    <w:multiLevelType w:val="multilevel"/>
    <w:tmpl w:val="67B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062EC"/>
    <w:multiLevelType w:val="hybridMultilevel"/>
    <w:tmpl w:val="9092AE60"/>
    <w:lvl w:ilvl="0" w:tplc="0AB4E61E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2CE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E2B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AD8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4FA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68E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EFB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E62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CFE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0E3"/>
    <w:rsid w:val="00106AD7"/>
    <w:rsid w:val="00137483"/>
    <w:rsid w:val="001E3985"/>
    <w:rsid w:val="002D3AC1"/>
    <w:rsid w:val="00527905"/>
    <w:rsid w:val="00685FB5"/>
    <w:rsid w:val="00844606"/>
    <w:rsid w:val="00A8461A"/>
    <w:rsid w:val="00BA5FC5"/>
    <w:rsid w:val="00D34C93"/>
    <w:rsid w:val="00DF789C"/>
    <w:rsid w:val="00EA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14025-36C0-4CD7-AC65-8B122F1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83"/>
  </w:style>
  <w:style w:type="paragraph" w:styleId="1">
    <w:name w:val="heading 1"/>
    <w:basedOn w:val="a"/>
    <w:next w:val="a"/>
    <w:link w:val="10"/>
    <w:uiPriority w:val="9"/>
    <w:qFormat/>
    <w:rsid w:val="00BA5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F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0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3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18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3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47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9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17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6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3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09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90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4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8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7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4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</cp:revision>
  <cp:lastPrinted>2022-09-11T12:14:00Z</cp:lastPrinted>
  <dcterms:created xsi:type="dcterms:W3CDTF">2022-09-11T10:46:00Z</dcterms:created>
  <dcterms:modified xsi:type="dcterms:W3CDTF">2024-12-04T05:43:00Z</dcterms:modified>
</cp:coreProperties>
</file>